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5AFB" w14:textId="77777777" w:rsidR="00DB300C" w:rsidRDefault="00DB300C" w:rsidP="00DB300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30C07" w14:textId="77777777" w:rsidR="00DB300C" w:rsidRDefault="00DB300C" w:rsidP="00DB300C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C12EE7" w14:textId="77777777" w:rsidR="00DB300C" w:rsidRDefault="00DB300C" w:rsidP="00DB300C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Protokół Nr 53 /2023</w:t>
      </w:r>
    </w:p>
    <w:p w14:paraId="20311CE7" w14:textId="77777777" w:rsidR="00DB300C" w:rsidRDefault="00DB300C" w:rsidP="00DB300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172E7A40" w14:textId="77777777" w:rsidR="00DB300C" w:rsidRDefault="00DB300C" w:rsidP="00DB300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6D14A2CB" w14:textId="77777777" w:rsidR="00DB300C" w:rsidRPr="00DC5C15" w:rsidRDefault="00DB300C" w:rsidP="00DB300C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 23 stycznia 2023 roku</w:t>
      </w:r>
    </w:p>
    <w:p w14:paraId="4BB632C4" w14:textId="77777777" w:rsidR="00DB300C" w:rsidRPr="000C6A18" w:rsidRDefault="00DB300C" w:rsidP="00DB300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27C66E22" w14:textId="77777777" w:rsidR="00DB300C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7BDB88" w14:textId="77777777" w:rsidR="00DB300C" w:rsidRPr="006F5E0A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64A1A754" w14:textId="77777777" w:rsidR="00DB300C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D20D4" w14:textId="77777777" w:rsidR="00DB300C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1314B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BCCE0A3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5DD2B79D" w14:textId="77777777" w:rsidR="00DB300C" w:rsidRPr="00C04AE1" w:rsidRDefault="00DB300C" w:rsidP="00DB300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7DAD92C" w14:textId="77777777" w:rsidR="00DB300C" w:rsidRPr="00C04AE1" w:rsidRDefault="00DB300C" w:rsidP="00DB300C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21CA76B4" w14:textId="77777777" w:rsidR="00DB300C" w:rsidRDefault="00DB300C" w:rsidP="00DB300C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6F38ABD5" w14:textId="77777777" w:rsidR="00DB300C" w:rsidRPr="00C04AE1" w:rsidRDefault="00DB300C" w:rsidP="00DB300C">
      <w:pPr>
        <w:pStyle w:val="NormalnyWeb"/>
        <w:spacing w:before="0" w:beforeAutospacing="0" w:after="0" w:afterAutospacing="0"/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- przyjęcie protokołu z poprzedniego posiedzenia </w:t>
      </w:r>
    </w:p>
    <w:p w14:paraId="6C24FF6A" w14:textId="77777777" w:rsidR="00DB300C" w:rsidRDefault="00DB300C" w:rsidP="00DB300C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14:paraId="62677B38" w14:textId="77777777" w:rsidR="00DB300C" w:rsidRPr="00C04AE1" w:rsidRDefault="00DB300C" w:rsidP="00DB300C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36EEFAF8" w14:textId="77777777" w:rsidR="00DB300C" w:rsidRPr="0067289E" w:rsidRDefault="00DB300C" w:rsidP="00DB300C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091EDDF4" w14:textId="77777777" w:rsidR="00DB300C" w:rsidRPr="0067289E" w:rsidRDefault="00DB300C" w:rsidP="00DB300C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003595AA" w14:textId="77777777" w:rsidR="00DB300C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BB3AD4" w14:textId="77777777" w:rsidR="00DB300C" w:rsidRPr="00673621" w:rsidRDefault="00DB300C" w:rsidP="00DB300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73621">
        <w:rPr>
          <w:rFonts w:ascii="Times New Roman" w:hAnsi="Times New Roman" w:cs="Times New Roman"/>
          <w:sz w:val="24"/>
          <w:szCs w:val="24"/>
        </w:rPr>
        <w:t xml:space="preserve">3. Ustalenie terminu oraz szczegółowego planu kontroli Szkół </w:t>
      </w:r>
      <w:proofErr w:type="gramStart"/>
      <w:r w:rsidRPr="00673621">
        <w:rPr>
          <w:rFonts w:ascii="Times New Roman" w:hAnsi="Times New Roman" w:cs="Times New Roman"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621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673621">
        <w:rPr>
          <w:rFonts w:ascii="Times New Roman" w:hAnsi="Times New Roman" w:cs="Times New Roman"/>
          <w:sz w:val="24"/>
          <w:szCs w:val="24"/>
        </w:rPr>
        <w:t xml:space="preserve"> 1,2 i 4</w:t>
      </w:r>
    </w:p>
    <w:p w14:paraId="03CCA6F8" w14:textId="77777777" w:rsidR="00DB300C" w:rsidRPr="00673621" w:rsidRDefault="00DB300C" w:rsidP="00DB300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73621">
        <w:rPr>
          <w:rFonts w:ascii="Times New Roman" w:hAnsi="Times New Roman" w:cs="Times New Roman"/>
          <w:sz w:val="24"/>
          <w:szCs w:val="24"/>
        </w:rPr>
        <w:t xml:space="preserve">4. Sporządzenie sprawozdania z realizacji planu pracy komisji za 2022 rok. </w:t>
      </w:r>
    </w:p>
    <w:p w14:paraId="5D2E32B0" w14:textId="77777777" w:rsidR="00DB300C" w:rsidRDefault="00DB300C" w:rsidP="00DB300C">
      <w:pPr>
        <w:pStyle w:val="NormalnyWeb"/>
        <w:spacing w:before="0" w:beforeAutospacing="0" w:after="0" w:afterAutospacing="0"/>
      </w:pPr>
      <w:r>
        <w:rPr>
          <w:color w:val="000000"/>
        </w:rPr>
        <w:t>5.  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505B656D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4ED81E" w14:textId="77777777" w:rsidR="00DB300C" w:rsidRDefault="00DB300C" w:rsidP="00DB300C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34C5E8B7" w14:textId="77777777" w:rsidR="00DB300C" w:rsidRDefault="00DB300C" w:rsidP="00DB300C"/>
    <w:p w14:paraId="277D8AF3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oraz </w:t>
      </w:r>
    </w:p>
    <w:p w14:paraId="16485749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7049382D" w14:textId="77777777" w:rsidR="00DB300C" w:rsidRDefault="00DB300C" w:rsidP="00DB300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43FCFA14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B12A21D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 xml:space="preserve">stwierdził, że obecnych jest 3 członków komisji, co stanowi wymagane quorum do podejmowania prawomocnych decyzji. </w:t>
      </w:r>
    </w:p>
    <w:p w14:paraId="74E20BFF" w14:textId="77777777" w:rsidR="00DB300C" w:rsidRPr="000F466E" w:rsidRDefault="00DB300C" w:rsidP="00DB300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Poinformował, </w:t>
      </w:r>
      <w:proofErr w:type="gramStart"/>
      <w:r>
        <w:rPr>
          <w:color w:val="000000"/>
        </w:rPr>
        <w:t>ze</w:t>
      </w:r>
      <w:proofErr w:type="gramEnd"/>
      <w:r>
        <w:rPr>
          <w:color w:val="000000"/>
        </w:rPr>
        <w:t xml:space="preserve"> radna p. </w:t>
      </w:r>
      <w:proofErr w:type="spellStart"/>
      <w:r>
        <w:rPr>
          <w:color w:val="000000"/>
        </w:rPr>
        <w:t>ilona</w:t>
      </w:r>
      <w:proofErr w:type="spellEnd"/>
      <w:r>
        <w:rPr>
          <w:color w:val="000000"/>
        </w:rPr>
        <w:t xml:space="preserve"> Smolińska usprawiedliwiła swoją nieobecność</w:t>
      </w:r>
    </w:p>
    <w:p w14:paraId="1EF33132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72B312DE" w14:textId="77777777" w:rsidR="00DB300C" w:rsidRPr="000616C6" w:rsidRDefault="00DB300C" w:rsidP="00DB300C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b/>
          <w:bCs/>
          <w:i/>
          <w:iCs/>
          <w:color w:val="000000"/>
        </w:rPr>
        <w:t xml:space="preserve">- przyjęcie protokołu z poprzedniego posiedzenia </w:t>
      </w:r>
    </w:p>
    <w:p w14:paraId="5AE7C855" w14:textId="77777777" w:rsidR="00DB300C" w:rsidRDefault="00DB300C" w:rsidP="00DB300C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08FD3E1F" w14:textId="77777777" w:rsidR="00DB300C" w:rsidRPr="0074499B" w:rsidRDefault="00DB300C" w:rsidP="00DB300C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 p. Gębka </w:t>
      </w:r>
      <w:r w:rsidRPr="00AE56B1">
        <w:rPr>
          <w:color w:val="000000"/>
        </w:rPr>
        <w:t>– stwierdził</w:t>
      </w:r>
      <w:r>
        <w:rPr>
          <w:color w:val="000000"/>
        </w:rPr>
        <w:t>,</w:t>
      </w:r>
      <w:r w:rsidRPr="00AE56B1">
        <w:rPr>
          <w:color w:val="000000"/>
        </w:rPr>
        <w:t xml:space="preserve"> </w:t>
      </w:r>
      <w:r>
        <w:rPr>
          <w:color w:val="000000"/>
        </w:rPr>
        <w:t>ż</w:t>
      </w:r>
      <w:r w:rsidRPr="00AE56B1">
        <w:rPr>
          <w:color w:val="000000"/>
        </w:rPr>
        <w:t xml:space="preserve">e protokół z </w:t>
      </w:r>
      <w:r>
        <w:rPr>
          <w:color w:val="000000"/>
        </w:rPr>
        <w:t xml:space="preserve">poprzedniego </w:t>
      </w:r>
      <w:r w:rsidRPr="00AE56B1">
        <w:rPr>
          <w:color w:val="000000"/>
        </w:rPr>
        <w:t xml:space="preserve">posiedzenia dostępny był do wglądu w </w:t>
      </w:r>
      <w:r>
        <w:rPr>
          <w:color w:val="000000"/>
        </w:rPr>
        <w:t>b</w:t>
      </w:r>
      <w:r w:rsidRPr="00AE56B1">
        <w:rPr>
          <w:color w:val="000000"/>
        </w:rPr>
        <w:t xml:space="preserve">iurze Rady, w związku z brakiem uwag dotyczących zawartych w nim treści, protokół z </w:t>
      </w:r>
      <w:r>
        <w:rPr>
          <w:color w:val="000000"/>
        </w:rPr>
        <w:t>52</w:t>
      </w:r>
      <w:r w:rsidRPr="00AE56B1">
        <w:rPr>
          <w:color w:val="000000"/>
        </w:rPr>
        <w:t xml:space="preserve"> posiedzenia uznaje za przyjęty</w:t>
      </w:r>
      <w:r>
        <w:rPr>
          <w:b/>
          <w:bCs/>
          <w:color w:val="000000"/>
        </w:rPr>
        <w:t xml:space="preserve">. </w:t>
      </w:r>
    </w:p>
    <w:p w14:paraId="7644EB8C" w14:textId="77777777" w:rsidR="00DB300C" w:rsidRDefault="00DB300C" w:rsidP="00DB300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D0D5438" w14:textId="77777777" w:rsidR="00DB300C" w:rsidRPr="008E7AC7" w:rsidRDefault="00DB300C" w:rsidP="00DB300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Przyjęcie porządku posiedzenia</w:t>
      </w:r>
      <w:r>
        <w:rPr>
          <w:color w:val="000000"/>
          <w:sz w:val="28"/>
          <w:szCs w:val="28"/>
        </w:rPr>
        <w:t>.</w:t>
      </w:r>
    </w:p>
    <w:p w14:paraId="1364B3A6" w14:textId="77777777" w:rsidR="00DB300C" w:rsidRPr="0067289E" w:rsidRDefault="00DB300C" w:rsidP="00DB300C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194CAFD7" w14:textId="77777777" w:rsidR="00DB300C" w:rsidRPr="00250715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E0277FD" w14:textId="77777777" w:rsidR="00DB300C" w:rsidRDefault="00DB300C" w:rsidP="00DB300C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2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73621">
        <w:rPr>
          <w:rFonts w:ascii="Times New Roman" w:hAnsi="Times New Roman" w:cs="Times New Roman"/>
          <w:sz w:val="24"/>
          <w:szCs w:val="24"/>
        </w:rPr>
        <w:tab/>
      </w:r>
      <w:r w:rsidRPr="00673621">
        <w:rPr>
          <w:rFonts w:ascii="Times New Roman" w:hAnsi="Times New Roman" w:cs="Times New Roman"/>
          <w:sz w:val="24"/>
          <w:szCs w:val="24"/>
        </w:rPr>
        <w:tab/>
      </w:r>
      <w:r w:rsidRPr="00673621">
        <w:rPr>
          <w:rFonts w:ascii="Times New Roman" w:hAnsi="Times New Roman" w:cs="Times New Roman"/>
          <w:sz w:val="24"/>
          <w:szCs w:val="24"/>
        </w:rPr>
        <w:tab/>
        <w:t xml:space="preserve">- 2 - </w:t>
      </w:r>
    </w:p>
    <w:p w14:paraId="2FC1F72F" w14:textId="77777777" w:rsidR="00DB300C" w:rsidRDefault="00DB300C" w:rsidP="00DB30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F348A7C" w14:textId="77777777" w:rsidR="00DB300C" w:rsidRPr="00673621" w:rsidRDefault="00DB300C" w:rsidP="00DB30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3621">
        <w:rPr>
          <w:rFonts w:ascii="Times New Roman" w:hAnsi="Times New Roman" w:cs="Times New Roman"/>
          <w:sz w:val="28"/>
          <w:szCs w:val="28"/>
        </w:rPr>
        <w:t xml:space="preserve">Ad.3. Ustalenie terminu oraz szczegółowego planu kontroli Szkół </w:t>
      </w:r>
      <w:proofErr w:type="gramStart"/>
      <w:r w:rsidRPr="00673621">
        <w:rPr>
          <w:rFonts w:ascii="Times New Roman" w:hAnsi="Times New Roman" w:cs="Times New Roman"/>
          <w:sz w:val="28"/>
          <w:szCs w:val="28"/>
        </w:rPr>
        <w:t>Podstawowych  nr</w:t>
      </w:r>
      <w:proofErr w:type="gramEnd"/>
      <w:r w:rsidRPr="00673621">
        <w:rPr>
          <w:rFonts w:ascii="Times New Roman" w:hAnsi="Times New Roman" w:cs="Times New Roman"/>
          <w:sz w:val="28"/>
          <w:szCs w:val="28"/>
        </w:rPr>
        <w:t xml:space="preserve"> 1,2 i 4</w:t>
      </w:r>
    </w:p>
    <w:p w14:paraId="5DB18AAA" w14:textId="77777777" w:rsidR="00DB300C" w:rsidRDefault="00DB300C" w:rsidP="00DB300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ustaliła, iż rozpocznie kontrole 13 lutego 2023 roku. Przygotowano pismo o treści:</w:t>
      </w:r>
    </w:p>
    <w:p w14:paraId="7F2190DE" w14:textId="77777777" w:rsidR="00DB300C" w:rsidRPr="000E5245" w:rsidRDefault="00DB300C" w:rsidP="00DB300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245">
        <w:rPr>
          <w:rFonts w:ascii="Times New Roman" w:hAnsi="Times New Roman" w:cs="Times New Roman"/>
          <w:sz w:val="24"/>
          <w:szCs w:val="24"/>
        </w:rPr>
        <w:t xml:space="preserve">Na podstawie Uchwały Nr </w:t>
      </w:r>
      <w:r>
        <w:rPr>
          <w:rFonts w:ascii="Times New Roman" w:hAnsi="Times New Roman" w:cs="Times New Roman"/>
          <w:sz w:val="24"/>
          <w:szCs w:val="24"/>
        </w:rPr>
        <w:t xml:space="preserve">LVII/404/3033 </w:t>
      </w:r>
      <w:r w:rsidRPr="000E5245">
        <w:rPr>
          <w:rFonts w:ascii="Times New Roman" w:hAnsi="Times New Roman" w:cs="Times New Roman"/>
          <w:sz w:val="24"/>
          <w:szCs w:val="24"/>
        </w:rPr>
        <w:t xml:space="preserve">Rady Miasta Chełmna z dnia </w:t>
      </w:r>
      <w:r>
        <w:rPr>
          <w:rFonts w:ascii="Times New Roman" w:hAnsi="Times New Roman" w:cs="Times New Roman"/>
          <w:sz w:val="24"/>
          <w:szCs w:val="24"/>
        </w:rPr>
        <w:t xml:space="preserve">14 grudnia 2022 roku </w:t>
      </w:r>
      <w:r w:rsidRPr="000E5245">
        <w:rPr>
          <w:rFonts w:ascii="Times New Roman" w:hAnsi="Times New Roman" w:cs="Times New Roman"/>
          <w:sz w:val="24"/>
          <w:szCs w:val="24"/>
        </w:rPr>
        <w:t>w sprawie zatwierdzenia planu pracy Komisji Rewizyjnej Rady Miasta Chełmna na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E5245">
        <w:rPr>
          <w:rFonts w:ascii="Times New Roman" w:hAnsi="Times New Roman" w:cs="Times New Roman"/>
          <w:sz w:val="24"/>
          <w:szCs w:val="24"/>
        </w:rPr>
        <w:t xml:space="preserve"> rok, działając zgodnie z §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0E5245">
        <w:rPr>
          <w:rFonts w:ascii="Times New Roman" w:hAnsi="Times New Roman" w:cs="Times New Roman"/>
          <w:sz w:val="24"/>
          <w:szCs w:val="24"/>
        </w:rPr>
        <w:t xml:space="preserve">,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5245">
        <w:rPr>
          <w:rFonts w:ascii="Times New Roman" w:hAnsi="Times New Roman" w:cs="Times New Roman"/>
          <w:sz w:val="24"/>
          <w:szCs w:val="24"/>
        </w:rPr>
        <w:t xml:space="preserve"> Statutu Miasta Chełmna przyjętego Uchwał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E5245">
        <w:rPr>
          <w:rFonts w:ascii="Times New Roman" w:hAnsi="Times New Roman" w:cs="Times New Roman"/>
          <w:sz w:val="24"/>
          <w:szCs w:val="24"/>
        </w:rPr>
        <w:t xml:space="preserve"> Rady Miasta Chełmna Nr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E5245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E5245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5245">
        <w:rPr>
          <w:rFonts w:ascii="Times New Roman" w:hAnsi="Times New Roman" w:cs="Times New Roman"/>
          <w:sz w:val="24"/>
          <w:szCs w:val="24"/>
        </w:rPr>
        <w:t>3/20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E5245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524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grudnia </w:t>
      </w:r>
      <w:proofErr w:type="gramStart"/>
      <w:r w:rsidRPr="000E52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0E5245">
        <w:rPr>
          <w:rFonts w:ascii="Times New Roman" w:hAnsi="Times New Roman" w:cs="Times New Roman"/>
          <w:sz w:val="24"/>
          <w:szCs w:val="24"/>
        </w:rPr>
        <w:t xml:space="preserve"> roku</w:t>
      </w:r>
      <w:proofErr w:type="gramEnd"/>
      <w:r w:rsidRPr="000E5245">
        <w:rPr>
          <w:rFonts w:ascii="Times New Roman" w:hAnsi="Times New Roman" w:cs="Times New Roman"/>
          <w:sz w:val="24"/>
          <w:szCs w:val="24"/>
        </w:rPr>
        <w:t xml:space="preserve"> informuję, że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A2">
        <w:rPr>
          <w:rFonts w:ascii="Times New Roman" w:hAnsi="Times New Roman" w:cs="Times New Roman"/>
          <w:b/>
          <w:bCs/>
          <w:sz w:val="24"/>
          <w:szCs w:val="24"/>
        </w:rPr>
        <w:t>13 lutego 2023 roku ( poniedziałek ) o godzinie 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245">
        <w:rPr>
          <w:rFonts w:ascii="Times New Roman" w:hAnsi="Times New Roman" w:cs="Times New Roman"/>
          <w:sz w:val="24"/>
          <w:szCs w:val="24"/>
        </w:rPr>
        <w:t xml:space="preserve"> Komisja Rewizyjna Rady Miasta Chełmna rozpocznie kontrolę </w:t>
      </w:r>
      <w:r>
        <w:rPr>
          <w:rFonts w:ascii="Times New Roman" w:hAnsi="Times New Roman" w:cs="Times New Roman"/>
          <w:b/>
          <w:bCs/>
          <w:sz w:val="24"/>
          <w:szCs w:val="24"/>
        </w:rPr>
        <w:t>Szkół Podstawowych nr 1,2 i 4</w:t>
      </w:r>
    </w:p>
    <w:p w14:paraId="45BF912E" w14:textId="77777777" w:rsidR="00DB300C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31675A" w14:textId="77777777" w:rsidR="00DB300C" w:rsidRPr="001A35A2" w:rsidRDefault="00DB300C" w:rsidP="00DB300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A35A2">
        <w:rPr>
          <w:rFonts w:ascii="Times New Roman" w:hAnsi="Times New Roman" w:cs="Times New Roman"/>
          <w:b/>
          <w:bCs/>
          <w:sz w:val="24"/>
          <w:szCs w:val="24"/>
        </w:rPr>
        <w:t>Zakres kontroli:</w:t>
      </w:r>
    </w:p>
    <w:p w14:paraId="3F56D923" w14:textId="77777777" w:rsidR="00DB300C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funkcjonowanie świetlic szkolnych, </w:t>
      </w:r>
    </w:p>
    <w:p w14:paraId="01D4EDB5" w14:textId="77777777" w:rsidR="00DB300C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dzieci nieuczęszczających na zajęcia w/f i basen w kontekście badań przesiewowych,</w:t>
      </w:r>
    </w:p>
    <w:p w14:paraId="60AFF1FF" w14:textId="77777777" w:rsidR="00DB300C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etaty nauczycieli i pracowników obsługi w kontekście zmniejszającej się ilości uczniów</w:t>
      </w:r>
    </w:p>
    <w:p w14:paraId="58E3BB26" w14:textId="77777777" w:rsidR="00DB300C" w:rsidRPr="00FC5EAE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karta zgłoszenia dziecka do szkoły oraz karta zgłoszenia ucznia do świetlicy   </w:t>
      </w:r>
    </w:p>
    <w:p w14:paraId="338F86C8" w14:textId="77777777" w:rsidR="00DB300C" w:rsidRPr="000E5245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5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288AA" w14:textId="77777777" w:rsidR="00DB300C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prosi o przygotowanie m.in. następujących informacji:</w:t>
      </w:r>
    </w:p>
    <w:p w14:paraId="41B1ABB6" w14:textId="77777777" w:rsidR="00DB300C" w:rsidRDefault="00DB300C" w:rsidP="00DB300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liczba dzieci korzystających ze świetlic szkolnych.</w:t>
      </w:r>
    </w:p>
    <w:p w14:paraId="581549AB" w14:textId="77777777" w:rsidR="00DB300C" w:rsidRPr="000E5245" w:rsidRDefault="00DB300C" w:rsidP="00DB300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dzieci (średnio) zgłasza, że nie będzie ćwiczyło i nie ćwiczy, na podstawie bieżącego zwolnienia od rodzica.</w:t>
      </w:r>
    </w:p>
    <w:p w14:paraId="43B81C2F" w14:textId="77777777" w:rsidR="00DB300C" w:rsidRDefault="00DB300C" w:rsidP="00DB300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przebiega współpraca między szkołami. </w:t>
      </w:r>
    </w:p>
    <w:p w14:paraId="091E029B" w14:textId="77777777" w:rsidR="00DB300C" w:rsidRPr="000E5245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56AB61" w14:textId="77777777" w:rsidR="00DB300C" w:rsidRPr="000E5245" w:rsidRDefault="00DB300C" w:rsidP="00DB30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prowadzoną kontrolą Komisja prosi Panie Dyrektorki o przybycie 13 lutego br. na godzinę 14.00 do sali nr 102 Urzędu Miasta Chełmna, ul. Dworcowa 1. </w:t>
      </w:r>
    </w:p>
    <w:p w14:paraId="1AF9957C" w14:textId="77777777" w:rsidR="00DB300C" w:rsidRDefault="00DB300C" w:rsidP="00DB300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E88970" w14:textId="77777777" w:rsidR="00DB300C" w:rsidRDefault="00DB300C" w:rsidP="00DB300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zostanie przygotowane w 6 egzemplarzach i przekazane Burmistrzowi Miasta, Przewodniczącemu Rady Miasta, paniom Dyrektorkom szkół oraz 1 egzemplarz pozostanie w dokumentacji z kontroli.</w:t>
      </w:r>
    </w:p>
    <w:p w14:paraId="3AED9442" w14:textId="77777777" w:rsidR="00DB300C" w:rsidRDefault="00DB300C" w:rsidP="00DB300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75D8A82" w14:textId="77777777" w:rsidR="00DB300C" w:rsidRDefault="00DB300C" w:rsidP="00DB300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50715">
        <w:rPr>
          <w:rFonts w:ascii="Times New Roman" w:hAnsi="Times New Roman" w:cs="Times New Roman"/>
          <w:sz w:val="28"/>
          <w:szCs w:val="28"/>
        </w:rPr>
        <w:t xml:space="preserve">Ad.4. Sporządzenie sprawozdania z realizacji planu pracy komisji za 2022 rok. </w:t>
      </w:r>
    </w:p>
    <w:p w14:paraId="6A977198" w14:textId="77777777" w:rsidR="00DB300C" w:rsidRPr="00250715" w:rsidRDefault="00DB300C" w:rsidP="00DB300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50715">
        <w:rPr>
          <w:rFonts w:ascii="Times New Roman" w:hAnsi="Times New Roman" w:cs="Times New Roman"/>
          <w:sz w:val="24"/>
          <w:szCs w:val="24"/>
        </w:rPr>
        <w:t xml:space="preserve">Komisja zobowiązała Przewodniczącego do pracowania sprawozdania z realizacji planu pracy za 2022 rok, które zostanie omówione i zatwierdzone na następnym </w:t>
      </w:r>
      <w:proofErr w:type="gramStart"/>
      <w:r w:rsidRPr="00250715">
        <w:rPr>
          <w:rFonts w:ascii="Times New Roman" w:hAnsi="Times New Roman" w:cs="Times New Roman"/>
          <w:sz w:val="24"/>
          <w:szCs w:val="24"/>
        </w:rPr>
        <w:t>posiedzeniu,.</w:t>
      </w:r>
      <w:proofErr w:type="gramEnd"/>
      <w:r w:rsidRPr="00250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DC24A" w14:textId="77777777" w:rsidR="00DB300C" w:rsidRPr="00250715" w:rsidRDefault="00DB300C" w:rsidP="00DB300C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Ad. </w:t>
      </w:r>
      <w:r w:rsidRPr="00250715">
        <w:rPr>
          <w:rFonts w:ascii="Times New Roman" w:hAnsi="Times New Roman" w:cs="Times New Roman"/>
          <w:color w:val="000000"/>
          <w:sz w:val="28"/>
          <w:szCs w:val="28"/>
        </w:rPr>
        <w:t>5.  Zakończenie </w:t>
      </w:r>
    </w:p>
    <w:p w14:paraId="12436435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E67F821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35A6F0A4" w14:textId="77777777" w:rsidR="00DB300C" w:rsidRDefault="00DB300C" w:rsidP="00DB300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06A9792" w14:textId="77777777" w:rsidR="00DB300C" w:rsidRDefault="00DB300C" w:rsidP="00DB300C">
      <w:pPr>
        <w:pStyle w:val="NormalnyWeb"/>
        <w:spacing w:before="0" w:beforeAutospacing="0" w:after="0" w:afterAutospacing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gmail-apple-tab-span"/>
          <w:color w:val="000000"/>
        </w:rPr>
        <w:tab/>
        <w:t xml:space="preserve">Protokołował/ </w:t>
      </w:r>
      <w:r>
        <w:rPr>
          <w:color w:val="000000"/>
        </w:rPr>
        <w:t>Przewodniczył: </w:t>
      </w:r>
    </w:p>
    <w:p w14:paraId="7445ADA1" w14:textId="77777777" w:rsidR="00DB300C" w:rsidRDefault="00DB300C" w:rsidP="00DB300C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3022E16A" w14:textId="77777777" w:rsidR="00DB300C" w:rsidRPr="00250715" w:rsidRDefault="00DB300C" w:rsidP="00DB300C">
      <w:pPr>
        <w:pStyle w:val="NormalnyWeb"/>
        <w:spacing w:before="0" w:beforeAutospacing="0" w:after="0" w:afterAutospacing="0"/>
        <w:ind w:left="3540" w:firstLine="708"/>
        <w:rPr>
          <w:color w:val="000000"/>
        </w:rPr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657B5D4A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54FB4"/>
    <w:multiLevelType w:val="hybridMultilevel"/>
    <w:tmpl w:val="A0F6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0C"/>
    <w:rsid w:val="00DB300C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D4B0"/>
  <w15:chartTrackingRefBased/>
  <w15:docId w15:val="{B6614E99-A74A-49A4-AAA4-012C72D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0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B300C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gmail-apple-tab-span">
    <w:name w:val="gmail-apple-tab-span"/>
    <w:basedOn w:val="Domylnaczcionkaakapitu"/>
    <w:rsid w:val="00DB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2023-02-17T07:30:00Z</dcterms:created>
  <dcterms:modified xsi:type="dcterms:W3CDTF">2023-02-17T07:31:00Z</dcterms:modified>
</cp:coreProperties>
</file>