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2799" w14:textId="1B339FE8" w:rsidR="0032304F" w:rsidRPr="0007088D" w:rsidRDefault="0032304F" w:rsidP="0032304F">
      <w:pPr>
        <w:jc w:val="center"/>
        <w:rPr>
          <w:rFonts w:ascii="Times New Roman" w:hAnsi="Times New Roman" w:cs="Times New Roman"/>
        </w:rPr>
      </w:pPr>
      <w:r w:rsidRPr="0007088D">
        <w:rPr>
          <w:rFonts w:ascii="Times New Roman" w:hAnsi="Times New Roman" w:cs="Times New Roman"/>
        </w:rPr>
        <w:t>Uchwała Nr LVIII</w:t>
      </w:r>
      <w:r w:rsidR="00F147B9">
        <w:rPr>
          <w:rFonts w:ascii="Times New Roman" w:hAnsi="Times New Roman" w:cs="Times New Roman"/>
        </w:rPr>
        <w:t>/411</w:t>
      </w:r>
      <w:r w:rsidRPr="0007088D">
        <w:rPr>
          <w:rFonts w:ascii="Times New Roman" w:hAnsi="Times New Roman" w:cs="Times New Roman"/>
        </w:rPr>
        <w:t>/2022</w:t>
      </w:r>
    </w:p>
    <w:p w14:paraId="04DDE576" w14:textId="77777777" w:rsidR="0032304F" w:rsidRPr="0007088D" w:rsidRDefault="0032304F" w:rsidP="0032304F">
      <w:pPr>
        <w:jc w:val="center"/>
        <w:rPr>
          <w:rFonts w:ascii="Times New Roman" w:hAnsi="Times New Roman" w:cs="Times New Roman"/>
        </w:rPr>
      </w:pPr>
      <w:r w:rsidRPr="0007088D">
        <w:rPr>
          <w:rFonts w:ascii="Times New Roman" w:hAnsi="Times New Roman" w:cs="Times New Roman"/>
        </w:rPr>
        <w:t>Rady Miasta Chełmna</w:t>
      </w:r>
    </w:p>
    <w:p w14:paraId="4FB8A147" w14:textId="77777777" w:rsidR="0032304F" w:rsidRDefault="0032304F" w:rsidP="0032304F">
      <w:pPr>
        <w:jc w:val="center"/>
        <w:rPr>
          <w:rFonts w:ascii="Times New Roman" w:hAnsi="Times New Roman" w:cs="Times New Roman"/>
        </w:rPr>
      </w:pPr>
      <w:r w:rsidRPr="0007088D">
        <w:rPr>
          <w:rFonts w:ascii="Times New Roman" w:hAnsi="Times New Roman" w:cs="Times New Roman"/>
        </w:rPr>
        <w:t xml:space="preserve">z dnia 28 grudnia 2022 r. </w:t>
      </w:r>
    </w:p>
    <w:p w14:paraId="79101095" w14:textId="77777777" w:rsidR="0007088D" w:rsidRDefault="0007088D" w:rsidP="0032304F">
      <w:pPr>
        <w:jc w:val="center"/>
        <w:rPr>
          <w:rFonts w:ascii="Times New Roman" w:hAnsi="Times New Roman" w:cs="Times New Roman"/>
        </w:rPr>
      </w:pPr>
    </w:p>
    <w:p w14:paraId="785924A1" w14:textId="77777777" w:rsidR="0007088D" w:rsidRPr="007B6858" w:rsidRDefault="0007088D" w:rsidP="004101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B6858">
        <w:rPr>
          <w:rFonts w:ascii="Times New Roman" w:hAnsi="Times New Roman" w:cs="Times New Roman"/>
        </w:rPr>
        <w:t>w sprawie utworzenia ośrodka wsparcia Dziennego Domu „Senior+” w Chełmnie</w:t>
      </w:r>
    </w:p>
    <w:p w14:paraId="0EDF221D" w14:textId="77777777" w:rsidR="0007088D" w:rsidRPr="007B6858" w:rsidRDefault="0007088D" w:rsidP="004101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B6858">
        <w:rPr>
          <w:rFonts w:ascii="Times New Roman" w:hAnsi="Times New Roman" w:cs="Times New Roman"/>
        </w:rPr>
        <w:t>oraz włączenia go w struktury Miejskiego Ośrod</w:t>
      </w:r>
      <w:r w:rsidR="007B6858">
        <w:rPr>
          <w:rFonts w:ascii="Times New Roman" w:hAnsi="Times New Roman" w:cs="Times New Roman"/>
        </w:rPr>
        <w:t>ka Pomocy Społecznej w Chełmnie.</w:t>
      </w:r>
    </w:p>
    <w:p w14:paraId="212C5C1F" w14:textId="77777777" w:rsidR="0007088D" w:rsidRDefault="0007088D" w:rsidP="0032304F">
      <w:pPr>
        <w:jc w:val="center"/>
        <w:rPr>
          <w:rFonts w:ascii="Times New Roman" w:hAnsi="Times New Roman" w:cs="Times New Roman"/>
        </w:rPr>
      </w:pPr>
    </w:p>
    <w:p w14:paraId="3DD6E3D5" w14:textId="77777777" w:rsidR="0007088D" w:rsidRDefault="0007088D" w:rsidP="000708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7 ust. 1 pk</w:t>
      </w:r>
      <w:r w:rsidR="00C84402">
        <w:rPr>
          <w:rFonts w:ascii="Times New Roman" w:hAnsi="Times New Roman" w:cs="Times New Roman"/>
        </w:rPr>
        <w:t>t 6, art. 18 ust. 2 pkt 9 lit. h</w:t>
      </w:r>
      <w:r>
        <w:rPr>
          <w:rFonts w:ascii="Times New Roman" w:hAnsi="Times New Roman" w:cs="Times New Roman"/>
        </w:rPr>
        <w:t xml:space="preserve"> </w:t>
      </w:r>
      <w:r w:rsidRPr="007B6858">
        <w:rPr>
          <w:rFonts w:ascii="Times New Roman" w:hAnsi="Times New Roman" w:cs="Times New Roman"/>
        </w:rPr>
        <w:t xml:space="preserve">ustawy z dnia 8 marca 1990 r. o samorządzie gminnym (Dz.U. z 2022 r. poz. 559 z </w:t>
      </w:r>
      <w:proofErr w:type="spellStart"/>
      <w:r w:rsidRPr="007B6858">
        <w:rPr>
          <w:rFonts w:ascii="Times New Roman" w:hAnsi="Times New Roman" w:cs="Times New Roman"/>
        </w:rPr>
        <w:t>późn</w:t>
      </w:r>
      <w:proofErr w:type="spellEnd"/>
      <w:r w:rsidRPr="007B6858">
        <w:rPr>
          <w:rFonts w:ascii="Times New Roman" w:hAnsi="Times New Roman" w:cs="Times New Roman"/>
        </w:rPr>
        <w:t>. zm.) oraz art. 51 ust. 1 i 2, art. 111a ust. 1 pkt 1 z dnia 12 marca 2004 r. o pomocy społecznej (Dz.U. z 2021 r. poz. 2268 z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Rada Miasta Chełmna uchwala, co następuje: </w:t>
      </w:r>
    </w:p>
    <w:p w14:paraId="77EF42A9" w14:textId="77777777" w:rsidR="0007088D" w:rsidRDefault="0007088D" w:rsidP="003230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7B6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</w:p>
    <w:p w14:paraId="30DD36E5" w14:textId="77777777" w:rsidR="00C84402" w:rsidRPr="007B6858" w:rsidRDefault="0007088D" w:rsidP="007B6858">
      <w:pPr>
        <w:rPr>
          <w:rFonts w:ascii="Times New Roman" w:hAnsi="Times New Roman" w:cs="Times New Roman"/>
        </w:rPr>
      </w:pPr>
      <w:r w:rsidRPr="007B6858">
        <w:rPr>
          <w:rFonts w:ascii="Times New Roman" w:hAnsi="Times New Roman" w:cs="Times New Roman"/>
        </w:rPr>
        <w:t>Tworzy się ośrodek wsparcia</w:t>
      </w:r>
      <w:r w:rsidR="00033BF2" w:rsidRPr="007B6858">
        <w:rPr>
          <w:rFonts w:ascii="Times New Roman" w:hAnsi="Times New Roman" w:cs="Times New Roman"/>
        </w:rPr>
        <w:t xml:space="preserve"> dziennego</w:t>
      </w:r>
      <w:r w:rsidRPr="007B6858">
        <w:rPr>
          <w:rFonts w:ascii="Times New Roman" w:hAnsi="Times New Roman" w:cs="Times New Roman"/>
        </w:rPr>
        <w:t xml:space="preserve"> pn. Dz</w:t>
      </w:r>
      <w:r w:rsidR="00C84402" w:rsidRPr="007B6858">
        <w:rPr>
          <w:rFonts w:ascii="Times New Roman" w:hAnsi="Times New Roman" w:cs="Times New Roman"/>
        </w:rPr>
        <w:t xml:space="preserve">ienny Dom „Senior+” w Chełmnie, który </w:t>
      </w:r>
      <w:r w:rsidR="007B6858">
        <w:rPr>
          <w:rFonts w:ascii="Times New Roman" w:hAnsi="Times New Roman" w:cs="Times New Roman"/>
        </w:rPr>
        <w:t>włącza się w </w:t>
      </w:r>
      <w:r w:rsidR="00C84402" w:rsidRPr="007B6858">
        <w:rPr>
          <w:rFonts w:ascii="Times New Roman" w:hAnsi="Times New Roman" w:cs="Times New Roman"/>
        </w:rPr>
        <w:t>strukturę Miejskiego Ośrodka Pomocy Społecznej w Chełmnie.</w:t>
      </w:r>
    </w:p>
    <w:p w14:paraId="318FBF71" w14:textId="77777777" w:rsidR="0007088D" w:rsidRDefault="007B6858" w:rsidP="00070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="0007088D">
        <w:rPr>
          <w:rFonts w:ascii="Times New Roman" w:hAnsi="Times New Roman" w:cs="Times New Roman"/>
        </w:rPr>
        <w:t>.</w:t>
      </w:r>
    </w:p>
    <w:p w14:paraId="72B01A21" w14:textId="77777777" w:rsidR="0007088D" w:rsidRDefault="0007088D" w:rsidP="00070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uchwały powierza się Burmistrzowi Miasta Chełmna. </w:t>
      </w:r>
    </w:p>
    <w:p w14:paraId="68E75A26" w14:textId="77777777" w:rsidR="0007088D" w:rsidRDefault="007B6858" w:rsidP="00070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="0007088D">
        <w:rPr>
          <w:rFonts w:ascii="Times New Roman" w:hAnsi="Times New Roman" w:cs="Times New Roman"/>
        </w:rPr>
        <w:t>.</w:t>
      </w:r>
    </w:p>
    <w:p w14:paraId="0E7A4EE1" w14:textId="77777777" w:rsidR="0007088D" w:rsidRDefault="0007088D" w:rsidP="00070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z dniem podjęcia. </w:t>
      </w:r>
    </w:p>
    <w:p w14:paraId="0530D6DF" w14:textId="77777777" w:rsidR="0007088D" w:rsidRDefault="0007088D" w:rsidP="0032304F">
      <w:pPr>
        <w:jc w:val="center"/>
        <w:rPr>
          <w:rFonts w:ascii="Times New Roman" w:hAnsi="Times New Roman" w:cs="Times New Roman"/>
        </w:rPr>
      </w:pPr>
    </w:p>
    <w:p w14:paraId="3DAFE747" w14:textId="77777777" w:rsidR="0007088D" w:rsidRDefault="0007088D" w:rsidP="0032304F">
      <w:pPr>
        <w:jc w:val="center"/>
        <w:rPr>
          <w:rFonts w:ascii="Times New Roman" w:hAnsi="Times New Roman" w:cs="Times New Roman"/>
        </w:rPr>
      </w:pPr>
    </w:p>
    <w:p w14:paraId="20486676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Miasta Chełmna</w:t>
      </w:r>
    </w:p>
    <w:p w14:paraId="148F8447" w14:textId="77777777" w:rsidR="0007088D" w:rsidRDefault="0007088D" w:rsidP="0032304F">
      <w:pPr>
        <w:jc w:val="center"/>
        <w:rPr>
          <w:rFonts w:ascii="Times New Roman" w:hAnsi="Times New Roman" w:cs="Times New Roman"/>
        </w:rPr>
      </w:pPr>
    </w:p>
    <w:p w14:paraId="60D24F3D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Wojciech Strzelecki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36C0E1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</w:p>
    <w:p w14:paraId="72928341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</w:p>
    <w:p w14:paraId="79C236D7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</w:p>
    <w:p w14:paraId="2ABEDB68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</w:p>
    <w:p w14:paraId="76F3DDA6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</w:p>
    <w:p w14:paraId="048B2457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</w:p>
    <w:p w14:paraId="68FDDAF8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</w:p>
    <w:p w14:paraId="6DC6533A" w14:textId="77777777" w:rsidR="0007088D" w:rsidRDefault="0007088D" w:rsidP="0007088D">
      <w:pPr>
        <w:jc w:val="right"/>
        <w:rPr>
          <w:rFonts w:ascii="Times New Roman" w:hAnsi="Times New Roman" w:cs="Times New Roman"/>
        </w:rPr>
      </w:pPr>
    </w:p>
    <w:p w14:paraId="6C73D0ED" w14:textId="77777777" w:rsidR="007B6858" w:rsidRDefault="007B6858" w:rsidP="000708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22313DA" w14:textId="77777777" w:rsidR="0007088D" w:rsidRPr="004101DD" w:rsidRDefault="0007088D" w:rsidP="0007088D">
      <w:pPr>
        <w:jc w:val="center"/>
        <w:rPr>
          <w:rFonts w:ascii="Times New Roman" w:hAnsi="Times New Roman" w:cs="Times New Roman"/>
          <w:b/>
        </w:rPr>
      </w:pPr>
      <w:r w:rsidRPr="004101DD">
        <w:rPr>
          <w:rFonts w:ascii="Times New Roman" w:hAnsi="Times New Roman" w:cs="Times New Roman"/>
          <w:b/>
        </w:rPr>
        <w:lastRenderedPageBreak/>
        <w:t xml:space="preserve">UZASADNIENIE </w:t>
      </w:r>
    </w:p>
    <w:p w14:paraId="06BD6080" w14:textId="77777777" w:rsidR="0007088D" w:rsidRDefault="0007088D" w:rsidP="0007088D">
      <w:pPr>
        <w:jc w:val="center"/>
        <w:rPr>
          <w:rFonts w:ascii="Times New Roman" w:hAnsi="Times New Roman" w:cs="Times New Roman"/>
        </w:rPr>
      </w:pPr>
    </w:p>
    <w:p w14:paraId="2A2BBADC" w14:textId="77777777" w:rsidR="0007088D" w:rsidRDefault="00033BF2" w:rsidP="00033B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Jednym z zadań pomocy społecznej jest realizacja zadań wynikających z rozeznanych potrzeb społecznych. Taką potrzebą jest konieczność wsparcia osób, które ze względu na wiek, chorobę lub niepełnosprawność wymagają częściowej opieki w formie usług opiekuńczych, specjalistycznych usług opiekuńczych, pobytu w ośrodku wsparcia, opieki i rehabilitacji. Gmina Miasto Chełmno jest partnerem w projekcie współfinansowanym ze środków Europejskiego Funduszu Społecznego w ramach Regionalnego Programu operacyjnego Województwa Kujawsko-Pomorskiego na lata 2014-2020 oraz Programu Wieloletniego „Senior+” na lata 2021-2025. Celem projektu jest utworzenie oraz zapewnienie funkcjonowania Dziennego Domu Pobytu. </w:t>
      </w:r>
    </w:p>
    <w:p w14:paraId="6AAC51C7" w14:textId="77777777" w:rsidR="00033BF2" w:rsidRDefault="00033BF2" w:rsidP="00033B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Zgodnie z diagnozą społeczną</w:t>
      </w:r>
      <w:r w:rsidR="004101DD">
        <w:rPr>
          <w:rFonts w:ascii="Times New Roman" w:hAnsi="Times New Roman" w:cs="Times New Roman"/>
        </w:rPr>
        <w:t xml:space="preserve"> umieszczoną w „Strategii Rozwiązywania Problemów Społecznych Gminy Miasta Chełmna na lata 2021-2030” przyjętą uchwałą Nr XLIII/303/2021 Rady Miasta Chełmna z dnia 13 grudnia 2021 r., pomimo spadku liczby mieszkańców miasta, rokrocznie wzrasta liczba osób w wieku poprodukcyjnym. Wzrasta tym samym zapotrzebowanie na usługi społeczne związane z pobytem dziennym, jakie daje instytucja dziennego domu pobytu. Utworzenie Dziennego Domu „Senior+” daje więc nowe możliwości dla mieszkanek i mieszkańców Miasta Chełmna. </w:t>
      </w:r>
    </w:p>
    <w:p w14:paraId="6FCA208C" w14:textId="77777777" w:rsidR="00033BF2" w:rsidRPr="0007088D" w:rsidRDefault="00033BF2" w:rsidP="00033B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Tym samym zasadne jest utworzenie ośrodka wsparcia Dziennego Domu Pobytu „Senior+” w Chełmnie oraz włączenie go w strukturę Miejskiego Ośrodka Pomocy Społecznej w Chełmnie.</w:t>
      </w:r>
    </w:p>
    <w:sectPr w:rsidR="00033BF2" w:rsidRPr="0007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6133D"/>
    <w:multiLevelType w:val="hybridMultilevel"/>
    <w:tmpl w:val="DC28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25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4F"/>
    <w:rsid w:val="00033BF2"/>
    <w:rsid w:val="0007088D"/>
    <w:rsid w:val="0032304F"/>
    <w:rsid w:val="004101DD"/>
    <w:rsid w:val="007B6311"/>
    <w:rsid w:val="007B6858"/>
    <w:rsid w:val="008B7401"/>
    <w:rsid w:val="008C7510"/>
    <w:rsid w:val="00C84402"/>
    <w:rsid w:val="00F147B9"/>
    <w:rsid w:val="00F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55D1"/>
  <w15:chartTrackingRefBased/>
  <w15:docId w15:val="{AA9F3470-EA27-4CD4-9A53-05390E00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4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PiotrM</dc:creator>
  <cp:keywords/>
  <dc:description/>
  <cp:lastModifiedBy>dderebecka@gmail.com</cp:lastModifiedBy>
  <cp:revision>2</cp:revision>
  <cp:lastPrinted>2022-12-27T11:05:00Z</cp:lastPrinted>
  <dcterms:created xsi:type="dcterms:W3CDTF">2023-01-02T06:36:00Z</dcterms:created>
  <dcterms:modified xsi:type="dcterms:W3CDTF">2023-01-02T06:36:00Z</dcterms:modified>
</cp:coreProperties>
</file>